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748E" w14:textId="1BFBF944" w:rsidR="00382564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382564">
        <w:rPr>
          <w:rFonts w:ascii="Arial" w:hAnsi="Arial" w:cs="Arial"/>
          <w:b/>
          <w:bCs/>
          <w:sz w:val="24"/>
          <w:szCs w:val="24"/>
        </w:rPr>
        <w:t>23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607181">
        <w:rPr>
          <w:rFonts w:ascii="Arial" w:hAnsi="Arial" w:cs="Arial"/>
          <w:b/>
          <w:bCs/>
          <w:sz w:val="24"/>
          <w:szCs w:val="24"/>
        </w:rPr>
        <w:t>I</w:t>
      </w:r>
      <w:r w:rsidRPr="00153360">
        <w:rPr>
          <w:rFonts w:ascii="Arial" w:hAnsi="Arial" w:cs="Arial"/>
          <w:b/>
          <w:bCs/>
          <w:sz w:val="24"/>
          <w:szCs w:val="24"/>
        </w:rPr>
        <w:t>I/202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</w:p>
    <w:p w14:paraId="4AB69F2B" w14:textId="4EEBEB23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Załącznik nr 10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2CC8" w:rsidRPr="00153360" w14:paraId="38DCBE81" w14:textId="77777777" w:rsidTr="00607181">
        <w:tc>
          <w:tcPr>
            <w:tcW w:w="6232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607181">
        <w:tc>
          <w:tcPr>
            <w:tcW w:w="6232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607181">
        <w:tc>
          <w:tcPr>
            <w:tcW w:w="6232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607181">
        <w:tc>
          <w:tcPr>
            <w:tcW w:w="6232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762C3430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382564" w:rsidRPr="00382564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 pn.: "Instalacja lamp drogowych na odcinku ul. Wadowskiej (od Wadowa do Luboczy)"</w:t>
      </w:r>
      <w:r w:rsidR="004F5F71" w:rsidRPr="00607181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6ACF23BE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>
        <w:rPr>
          <w:rFonts w:ascii="Arial" w:hAnsi="Arial" w:cs="Arial"/>
          <w:b/>
          <w:bCs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7DD636A2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3EAE0DA1" w14:textId="6254B647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Uwaga!</w:t>
      </w:r>
    </w:p>
    <w:p w14:paraId="72E4C277" w14:textId="41ABFB58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 w:rsidRPr="00153360">
        <w:rPr>
          <w:rFonts w:ascii="Arial" w:hAnsi="Arial" w:cs="Arial"/>
          <w:b/>
          <w:bCs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Ogłoszeniu o zamówieniu dotyczącym wyżej wymienionego postępowania o </w:t>
      </w:r>
      <w:r w:rsidRPr="00153360">
        <w:rPr>
          <w:rFonts w:ascii="Arial" w:hAnsi="Arial" w:cs="Arial"/>
          <w:sz w:val="24"/>
          <w:szCs w:val="24"/>
        </w:rPr>
        <w:lastRenderedPageBreak/>
        <w:t>udzielenie zamówienia publicznego, w zakresie w jakim Wykonawca powołuje się na moje zasoby.</w:t>
      </w:r>
    </w:p>
    <w:p w14:paraId="33731AED" w14:textId="2089D132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3A6EFBA6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153360">
        <w:rPr>
          <w:rFonts w:ascii="Arial" w:hAnsi="Arial" w:cs="Arial"/>
          <w:sz w:val="24"/>
          <w:szCs w:val="24"/>
        </w:rPr>
        <w:t>.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3F78D" w14:textId="77777777" w:rsidR="000C6CEE" w:rsidRDefault="000C6CEE" w:rsidP="000D40C6">
      <w:pPr>
        <w:spacing w:after="0" w:line="240" w:lineRule="auto"/>
      </w:pPr>
      <w:r>
        <w:separator/>
      </w:r>
    </w:p>
  </w:endnote>
  <w:endnote w:type="continuationSeparator" w:id="0">
    <w:p w14:paraId="34FAA94A" w14:textId="77777777" w:rsidR="000C6CEE" w:rsidRDefault="000C6CEE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CBCE" w14:textId="77777777" w:rsidR="000C6CEE" w:rsidRDefault="000C6CEE" w:rsidP="000D40C6">
      <w:pPr>
        <w:spacing w:after="0" w:line="240" w:lineRule="auto"/>
      </w:pPr>
      <w:r>
        <w:separator/>
      </w:r>
    </w:p>
  </w:footnote>
  <w:footnote w:type="continuationSeparator" w:id="0">
    <w:p w14:paraId="56BB7B12" w14:textId="77777777" w:rsidR="000C6CEE" w:rsidRDefault="000C6CEE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A3C19"/>
    <w:rsid w:val="000C6CEE"/>
    <w:rsid w:val="000D40C6"/>
    <w:rsid w:val="0013075E"/>
    <w:rsid w:val="00153360"/>
    <w:rsid w:val="001F41C5"/>
    <w:rsid w:val="00263A60"/>
    <w:rsid w:val="002C5C41"/>
    <w:rsid w:val="00306954"/>
    <w:rsid w:val="00321079"/>
    <w:rsid w:val="00382564"/>
    <w:rsid w:val="00394389"/>
    <w:rsid w:val="004F5F71"/>
    <w:rsid w:val="00575E96"/>
    <w:rsid w:val="005805AD"/>
    <w:rsid w:val="00607181"/>
    <w:rsid w:val="006B3304"/>
    <w:rsid w:val="006C113B"/>
    <w:rsid w:val="007C06AF"/>
    <w:rsid w:val="00853DD6"/>
    <w:rsid w:val="00945998"/>
    <w:rsid w:val="0098488D"/>
    <w:rsid w:val="009A29A3"/>
    <w:rsid w:val="009C5AD2"/>
    <w:rsid w:val="00AE6413"/>
    <w:rsid w:val="00AF020E"/>
    <w:rsid w:val="00B21BFE"/>
    <w:rsid w:val="00B24E71"/>
    <w:rsid w:val="00B30E14"/>
    <w:rsid w:val="00B31F52"/>
    <w:rsid w:val="00B57ED9"/>
    <w:rsid w:val="00B77C0C"/>
    <w:rsid w:val="00BC4BC2"/>
    <w:rsid w:val="00C12CE0"/>
    <w:rsid w:val="00C33889"/>
    <w:rsid w:val="00C41484"/>
    <w:rsid w:val="00C82686"/>
    <w:rsid w:val="00CA1C44"/>
    <w:rsid w:val="00CC457B"/>
    <w:rsid w:val="00D101AE"/>
    <w:rsid w:val="00D63228"/>
    <w:rsid w:val="00DA325E"/>
    <w:rsid w:val="00DC1CE0"/>
    <w:rsid w:val="00DD092E"/>
    <w:rsid w:val="00DE1CEC"/>
    <w:rsid w:val="00E440C7"/>
    <w:rsid w:val="00E47AE7"/>
    <w:rsid w:val="00E55A6B"/>
    <w:rsid w:val="00E60800"/>
    <w:rsid w:val="00EA346F"/>
    <w:rsid w:val="00EF21AC"/>
    <w:rsid w:val="00F56353"/>
    <w:rsid w:val="00F673D3"/>
    <w:rsid w:val="00F70871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10</cp:revision>
  <dcterms:created xsi:type="dcterms:W3CDTF">2025-02-19T09:29:00Z</dcterms:created>
  <dcterms:modified xsi:type="dcterms:W3CDTF">2025-03-24T11:58:00Z</dcterms:modified>
</cp:coreProperties>
</file>